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58" w:rsidRDefault="00595FAF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hyperlink r:id="rId8" w:history="1">
        <w:r w:rsidR="00BA7058" w:rsidRPr="00595FAF">
          <w:rPr>
            <w:rStyle w:val="Hyperlnk"/>
            <w:rFonts w:ascii="Times New Roman" w:hAnsi="Times New Roman"/>
            <w:sz w:val="23"/>
            <w:szCs w:val="23"/>
            <w:lang w:eastAsia="sv-SE"/>
          </w:rPr>
          <w:t>ACHETER</w:t>
        </w:r>
      </w:hyperlink>
      <w:bookmarkStart w:id="0" w:name="_GoBack"/>
      <w:bookmarkEnd w:id="0"/>
      <w:r w:rsidR="00BA7058" w:rsidRPr="00E24462">
        <w:rPr>
          <w:rFonts w:ascii="Times New Roman" w:hAnsi="Times New Roman"/>
          <w:sz w:val="23"/>
          <w:szCs w:val="23"/>
          <w:lang w:eastAsia="sv-SE"/>
        </w:rPr>
        <w:t xml:space="preserve"> DES VÊTEMENTS 1c</w:t>
      </w:r>
    </w:p>
    <w:p w:rsidR="00C62743" w:rsidRPr="00E24462" w:rsidRDefault="00C62743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kan jag, jag kan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peux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kan jag hjälpa 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peux vous aider?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jag vill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veux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vill bara titta lite</w:t>
            </w:r>
          </w:p>
        </w:tc>
      </w:tr>
      <w:tr w:rsidR="00F901B6" w:rsidRPr="00595FAF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veux juste regarder un peu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letar efter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cherche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skulle vilja ha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voudrais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letar efter en snygg blus</w:t>
            </w:r>
          </w:p>
        </w:tc>
      </w:tr>
      <w:tr w:rsidR="00F901B6" w:rsidRPr="00595FAF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cherche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vilken 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quelle taille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vilken skostorlek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quelle pointure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har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fais du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jag tar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prends du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se här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voilà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prova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essayer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vill ni prova den?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vous voulez l’essayer?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provhytten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la cabine d’essayage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var är provhytten?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où est la cabine?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provhytten är därborta</w:t>
            </w:r>
          </w:p>
        </w:tc>
      </w:tr>
      <w:tr w:rsidR="00F901B6" w:rsidRPr="00595FAF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la cabine est là-bas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passar blusen?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le chemisier va 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den är perfekt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il est parfait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tar blusen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prends le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hur mycket kostar det?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combien?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kostar 10 euro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10 euros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varsågod er växel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voilà votre monnaie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ha en bra dag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bonne journée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samma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pareillement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är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är inte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ce n’est pas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gillar rött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j’aime le rouge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är fult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moche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en snygg vit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un joli chemisier blanc</w:t>
            </w:r>
          </w:p>
        </w:tc>
      </w:tr>
    </w:tbl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F901B6" w:rsidRDefault="00F901B6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r w:rsidRPr="00E24462">
        <w:rPr>
          <w:rFonts w:ascii="Times New Roman" w:hAnsi="Times New Roman"/>
          <w:sz w:val="23"/>
          <w:szCs w:val="23"/>
          <w:lang w:eastAsia="sv-SE"/>
        </w:rPr>
        <w:t>ACHETER DES VÊTEMENTS 1c</w:t>
      </w:r>
    </w:p>
    <w:p w:rsidR="00F901B6" w:rsidRPr="00E24462" w:rsidRDefault="00F901B6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vill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veux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skulle vilja ha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voudrais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vilken skostorlek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quelle pointure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har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fais du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prova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essayer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tar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prends du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vill ni prova den?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vous voulez l’essayer?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är inte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ce n’est pas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vilken 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quelle taille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en snygg vit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un joli chemisier blanc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letar efter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cherche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se här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voilà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vill bara titta lite</w:t>
            </w:r>
          </w:p>
        </w:tc>
      </w:tr>
      <w:tr w:rsidR="00F901B6" w:rsidRPr="00595FAF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veux juste regarder un peu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den är perfekt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il est parfait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hur mycket kostar det?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combien?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ha en bra dag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bonne journée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provhytten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la cabine d’essayage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var är provhytten?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où est la cabine?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samma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pareillement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provhytten är därborta</w:t>
            </w:r>
          </w:p>
        </w:tc>
      </w:tr>
      <w:tr w:rsidR="00F901B6" w:rsidRPr="00595FAF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la cabine est là-bas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passar blusen?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le chemisier va 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jag tar blusen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prends le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är fult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moche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kan jag hjälpa 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je peux vous aider?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kan jag, jag kan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peux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varsågod er växel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voilà votre monnaie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det kostar 10 euro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10 euros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letar efter en snygg blus</w:t>
            </w:r>
          </w:p>
        </w:tc>
      </w:tr>
      <w:tr w:rsidR="00F901B6" w:rsidRPr="00595FAF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je cherche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t>det är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c’est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gillar rött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j’aime le rouge</w:t>
            </w:r>
          </w:p>
        </w:tc>
      </w:tr>
    </w:tbl>
    <w:p w:rsidR="00F901B6" w:rsidRDefault="00F901B6" w:rsidP="00F901B6"/>
    <w:p w:rsidR="00F901B6" w:rsidRDefault="00F901B6"/>
    <w:sectPr w:rsidR="00F901B6" w:rsidSect="00F901B6">
      <w:pgSz w:w="15840" w:h="12240" w:orient="landscape"/>
      <w:pgMar w:top="397" w:right="397" w:bottom="397" w:left="3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61" w:rsidRDefault="00444761" w:rsidP="00595FAF">
      <w:r>
        <w:separator/>
      </w:r>
    </w:p>
  </w:endnote>
  <w:endnote w:type="continuationSeparator" w:id="0">
    <w:p w:rsidR="00444761" w:rsidRDefault="00444761" w:rsidP="0059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61" w:rsidRDefault="00444761" w:rsidP="00595FAF">
      <w:r>
        <w:separator/>
      </w:r>
    </w:p>
  </w:footnote>
  <w:footnote w:type="continuationSeparator" w:id="0">
    <w:p w:rsidR="00444761" w:rsidRDefault="00444761" w:rsidP="0059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7ED9"/>
    <w:multiLevelType w:val="hybridMultilevel"/>
    <w:tmpl w:val="2C94A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A57A2"/>
    <w:rsid w:val="002F6DA4"/>
    <w:rsid w:val="003A11B3"/>
    <w:rsid w:val="00444761"/>
    <w:rsid w:val="00595FAF"/>
    <w:rsid w:val="005D4676"/>
    <w:rsid w:val="00760173"/>
    <w:rsid w:val="007856C3"/>
    <w:rsid w:val="00805F5A"/>
    <w:rsid w:val="00973725"/>
    <w:rsid w:val="009D45D7"/>
    <w:rsid w:val="00B61BAA"/>
    <w:rsid w:val="00BA7058"/>
    <w:rsid w:val="00C62743"/>
    <w:rsid w:val="00E24462"/>
    <w:rsid w:val="00F362BE"/>
    <w:rsid w:val="00F45110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9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95FAF"/>
    <w:rPr>
      <w:rFonts w:ascii="Sylfaen" w:hAnsi="Sylfae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595FA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595FAF"/>
    <w:rPr>
      <w:rFonts w:ascii="Sylfaen" w:hAnsi="Sylfaen"/>
      <w:sz w:val="24"/>
      <w:szCs w:val="24"/>
      <w:lang w:eastAsia="en-US"/>
    </w:rPr>
  </w:style>
  <w:style w:type="character" w:styleId="Hyperlnk">
    <w:name w:val="Hyperlink"/>
    <w:rsid w:val="00595F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ska.be/exercices/exercices3/hediard/achetervetementsdia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1c</vt:lpstr>
    </vt:vector>
  </TitlesOfParts>
  <Company>lycée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1c</dc:title>
  <dc:creator>Stefan Gustafsson</dc:creator>
  <cp:lastModifiedBy>Gustafsson, Stefan</cp:lastModifiedBy>
  <cp:revision>3</cp:revision>
  <dcterms:created xsi:type="dcterms:W3CDTF">2016-09-30T04:05:00Z</dcterms:created>
  <dcterms:modified xsi:type="dcterms:W3CDTF">2016-09-30T04:05:00Z</dcterms:modified>
</cp:coreProperties>
</file>